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AACE7" w14:textId="77777777" w:rsidR="0021459C" w:rsidRPr="00362712" w:rsidRDefault="0021459C" w:rsidP="0021459C">
      <w:pPr>
        <w:spacing w:before="120"/>
        <w:jc w:val="right"/>
        <w:rPr>
          <w:rFonts w:ascii="Arial" w:hAnsi="Arial" w:cs="Arial"/>
          <w:iCs/>
          <w:sz w:val="22"/>
          <w:szCs w:val="22"/>
        </w:rPr>
      </w:pPr>
      <w:r w:rsidRPr="00362712">
        <w:rPr>
          <w:rFonts w:ascii="Arial" w:hAnsi="Arial" w:cs="Arial"/>
          <w:iCs/>
          <w:sz w:val="22"/>
          <w:szCs w:val="22"/>
        </w:rPr>
        <w:t>Miejscowość, data</w:t>
      </w:r>
      <w:r w:rsidR="000F3680">
        <w:rPr>
          <w:rFonts w:ascii="Arial" w:hAnsi="Arial" w:cs="Arial"/>
          <w:iCs/>
          <w:sz w:val="22"/>
          <w:szCs w:val="22"/>
        </w:rPr>
        <w:t>……………………..</w:t>
      </w:r>
    </w:p>
    <w:p w14:paraId="2697E4FF" w14:textId="77777777" w:rsidR="000F3680" w:rsidRDefault="00547C27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 Handlowa Fantazja</w:t>
      </w:r>
    </w:p>
    <w:p w14:paraId="2C38E4A1" w14:textId="77777777" w:rsidR="000F3680" w:rsidRDefault="00547C27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Izabela Jonczyk</w:t>
      </w:r>
    </w:p>
    <w:p w14:paraId="1DA7ADBC" w14:textId="77777777" w:rsidR="000F3680" w:rsidRDefault="00547C27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ul. Powstańców Śl. 14</w:t>
      </w:r>
    </w:p>
    <w:p w14:paraId="44C0D672" w14:textId="77777777" w:rsidR="00547C27" w:rsidRDefault="00547C27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42-286 Koszęcin</w:t>
      </w:r>
    </w:p>
    <w:p w14:paraId="34EFA264" w14:textId="77777777" w:rsidR="00547C27" w:rsidRDefault="00547C27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mail: </w:t>
      </w:r>
      <w:hyperlink r:id="rId8" w:history="1">
        <w:r w:rsidRPr="00216AE0">
          <w:rPr>
            <w:rStyle w:val="Hipercze"/>
            <w:rFonts w:ascii="Arial" w:hAnsi="Arial" w:cs="Arial"/>
            <w:sz w:val="22"/>
            <w:szCs w:val="22"/>
          </w:rPr>
          <w:t>fantazja.urwisek@gmail.com</w:t>
        </w:r>
      </w:hyperlink>
    </w:p>
    <w:p w14:paraId="68359B09" w14:textId="77777777" w:rsidR="00547C27" w:rsidRDefault="00547C27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tel. 502452242</w:t>
      </w:r>
    </w:p>
    <w:p w14:paraId="6B8997C3" w14:textId="77777777" w:rsidR="00E33C4A" w:rsidRPr="00651EF5" w:rsidRDefault="00E33C4A" w:rsidP="009D7284">
      <w:pPr>
        <w:spacing w:line="360" w:lineRule="auto"/>
        <w:rPr>
          <w:rFonts w:ascii="Arial" w:hAnsi="Arial" w:cs="Arial"/>
          <w:sz w:val="18"/>
          <w:szCs w:val="18"/>
        </w:rPr>
      </w:pPr>
    </w:p>
    <w:p w14:paraId="188FF879" w14:textId="77777777" w:rsidR="000F3680" w:rsidRPr="00651EF5" w:rsidRDefault="000F3680" w:rsidP="009D7284">
      <w:pPr>
        <w:spacing w:line="360" w:lineRule="auto"/>
        <w:rPr>
          <w:rFonts w:ascii="Arial" w:hAnsi="Arial" w:cs="Arial"/>
          <w:sz w:val="18"/>
          <w:szCs w:val="18"/>
        </w:rPr>
      </w:pPr>
    </w:p>
    <w:p w14:paraId="663BEB55" w14:textId="77777777" w:rsidR="000F3680" w:rsidRDefault="000F3680" w:rsidP="009D728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……………………………………..</w:t>
      </w:r>
    </w:p>
    <w:p w14:paraId="23C0109F" w14:textId="77777777" w:rsidR="000F3680" w:rsidRDefault="000F3680" w:rsidP="009D7284">
      <w:pPr>
        <w:spacing w:line="360" w:lineRule="auto"/>
        <w:rPr>
          <w:rFonts w:ascii="Arial" w:hAnsi="Arial" w:cs="Arial"/>
          <w:sz w:val="22"/>
          <w:szCs w:val="22"/>
        </w:rPr>
      </w:pPr>
    </w:p>
    <w:p w14:paraId="1A4A5717" w14:textId="77777777" w:rsidR="000F3680" w:rsidRDefault="000F3680" w:rsidP="000F368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……………………………………..</w:t>
      </w:r>
    </w:p>
    <w:p w14:paraId="30FBD118" w14:textId="77777777" w:rsidR="00E33C4A" w:rsidRPr="000F3680" w:rsidRDefault="00E33C4A" w:rsidP="000F3680">
      <w:pPr>
        <w:spacing w:line="360" w:lineRule="auto"/>
        <w:ind w:left="5664" w:firstLine="708"/>
        <w:rPr>
          <w:rFonts w:ascii="Arial" w:hAnsi="Arial" w:cs="Arial"/>
          <w:sz w:val="18"/>
          <w:szCs w:val="18"/>
        </w:rPr>
      </w:pPr>
      <w:r w:rsidRPr="000F3680">
        <w:rPr>
          <w:rFonts w:ascii="Arial" w:hAnsi="Arial" w:cs="Arial"/>
          <w:sz w:val="18"/>
          <w:szCs w:val="18"/>
        </w:rPr>
        <w:t>Imię i nazwisko konsumenta</w:t>
      </w:r>
      <w:r w:rsidR="000F3680" w:rsidRPr="000F3680">
        <w:rPr>
          <w:rFonts w:ascii="Arial" w:hAnsi="Arial" w:cs="Arial"/>
          <w:sz w:val="18"/>
          <w:szCs w:val="18"/>
        </w:rPr>
        <w:t>/</w:t>
      </w:r>
      <w:r w:rsidR="00547C27">
        <w:rPr>
          <w:rFonts w:ascii="Arial" w:hAnsi="Arial" w:cs="Arial"/>
          <w:sz w:val="18"/>
          <w:szCs w:val="18"/>
        </w:rPr>
        <w:t>a</w:t>
      </w:r>
      <w:r w:rsidRPr="000F3680">
        <w:rPr>
          <w:rFonts w:ascii="Arial" w:hAnsi="Arial" w:cs="Arial"/>
          <w:sz w:val="18"/>
          <w:szCs w:val="18"/>
        </w:rPr>
        <w:t>dres konsumenta</w:t>
      </w:r>
    </w:p>
    <w:p w14:paraId="479140FD" w14:textId="77777777" w:rsidR="00E33C4A" w:rsidRPr="00651EF5" w:rsidRDefault="00E33C4A" w:rsidP="009D7284">
      <w:pPr>
        <w:spacing w:line="360" w:lineRule="auto"/>
        <w:rPr>
          <w:rFonts w:ascii="Arial" w:hAnsi="Arial" w:cs="Arial"/>
          <w:sz w:val="16"/>
          <w:szCs w:val="16"/>
        </w:rPr>
      </w:pPr>
    </w:p>
    <w:p w14:paraId="2A76F763" w14:textId="77777777" w:rsidR="00E33C4A" w:rsidRPr="00651EF5" w:rsidRDefault="00E33C4A" w:rsidP="009D7284">
      <w:pPr>
        <w:spacing w:line="360" w:lineRule="auto"/>
        <w:rPr>
          <w:rFonts w:ascii="Arial" w:hAnsi="Arial" w:cs="Arial"/>
          <w:sz w:val="16"/>
          <w:szCs w:val="16"/>
        </w:rPr>
      </w:pPr>
    </w:p>
    <w:p w14:paraId="30FD63C3" w14:textId="77777777" w:rsidR="00E33C4A" w:rsidRPr="009D7284" w:rsidRDefault="00E33C4A" w:rsidP="00C87DE9">
      <w:pPr>
        <w:jc w:val="center"/>
        <w:rPr>
          <w:rFonts w:ascii="Arial" w:hAnsi="Arial" w:cs="Arial"/>
          <w:b/>
          <w:sz w:val="22"/>
          <w:szCs w:val="22"/>
        </w:rPr>
      </w:pPr>
      <w:r w:rsidRPr="009D7284">
        <w:rPr>
          <w:rFonts w:ascii="Arial" w:hAnsi="Arial" w:cs="Arial"/>
          <w:b/>
          <w:sz w:val="22"/>
          <w:szCs w:val="22"/>
        </w:rPr>
        <w:t>Oświadczenie</w:t>
      </w:r>
    </w:p>
    <w:p w14:paraId="03E8FEAB" w14:textId="77777777" w:rsidR="00E33C4A" w:rsidRPr="009D7284" w:rsidRDefault="00E33C4A" w:rsidP="00C87DE9">
      <w:pPr>
        <w:jc w:val="center"/>
        <w:rPr>
          <w:rFonts w:ascii="Arial" w:hAnsi="Arial" w:cs="Arial"/>
          <w:b/>
          <w:sz w:val="22"/>
          <w:szCs w:val="22"/>
        </w:rPr>
      </w:pPr>
      <w:r w:rsidRPr="009D7284">
        <w:rPr>
          <w:rFonts w:ascii="Arial" w:hAnsi="Arial" w:cs="Arial"/>
          <w:b/>
          <w:sz w:val="22"/>
          <w:szCs w:val="22"/>
        </w:rPr>
        <w:t>o odstąpieniu od umowy zawartej na odległość</w:t>
      </w:r>
    </w:p>
    <w:p w14:paraId="1C7E9CE5" w14:textId="77777777" w:rsidR="00E33C4A" w:rsidRPr="009D7284" w:rsidRDefault="00E33C4A" w:rsidP="00C87DE9">
      <w:pPr>
        <w:jc w:val="center"/>
        <w:rPr>
          <w:rFonts w:ascii="Arial" w:hAnsi="Arial" w:cs="Arial"/>
          <w:b/>
          <w:sz w:val="22"/>
          <w:szCs w:val="22"/>
        </w:rPr>
      </w:pPr>
      <w:r w:rsidRPr="009D7284">
        <w:rPr>
          <w:rFonts w:ascii="Arial" w:hAnsi="Arial" w:cs="Arial"/>
          <w:b/>
          <w:sz w:val="22"/>
          <w:szCs w:val="22"/>
        </w:rPr>
        <w:t xml:space="preserve">lub poza lokalem </w:t>
      </w:r>
      <w:r w:rsidR="000F3680">
        <w:rPr>
          <w:rFonts w:ascii="Arial" w:hAnsi="Arial" w:cs="Arial"/>
          <w:b/>
          <w:sz w:val="22"/>
          <w:szCs w:val="22"/>
        </w:rPr>
        <w:t>sklepu</w:t>
      </w:r>
    </w:p>
    <w:p w14:paraId="4055CE90" w14:textId="77777777" w:rsidR="00E33C4A" w:rsidRPr="009D7284" w:rsidRDefault="00E33C4A" w:rsidP="009D72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6E24E31" w14:textId="77777777" w:rsidR="00E33C4A" w:rsidRPr="009D7284" w:rsidRDefault="00E33C4A" w:rsidP="009D7284">
      <w:pPr>
        <w:spacing w:line="360" w:lineRule="auto"/>
        <w:rPr>
          <w:rFonts w:ascii="Arial" w:hAnsi="Arial" w:cs="Arial"/>
          <w:sz w:val="22"/>
          <w:szCs w:val="22"/>
        </w:rPr>
      </w:pPr>
    </w:p>
    <w:p w14:paraId="22DE8C83" w14:textId="77777777" w:rsidR="00BF33D6" w:rsidRDefault="00E33C4A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E56C0">
        <w:rPr>
          <w:rFonts w:ascii="Arial" w:hAnsi="Arial" w:cs="Arial"/>
          <w:sz w:val="22"/>
          <w:szCs w:val="22"/>
        </w:rPr>
        <w:t xml:space="preserve">Na podstawie ustawy z dnia 30 maja 2014 r. o prawach konsumenta (art. 27) odstępuję od umowy zawartej </w:t>
      </w:r>
    </w:p>
    <w:p w14:paraId="4EC147D8" w14:textId="77777777" w:rsidR="00BF33D6" w:rsidRDefault="00BF33D6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EE0388" w14:textId="77777777" w:rsidR="00E33C4A" w:rsidRDefault="00E33C4A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E56C0">
        <w:rPr>
          <w:rFonts w:ascii="Arial" w:hAnsi="Arial" w:cs="Arial"/>
          <w:sz w:val="22"/>
          <w:szCs w:val="22"/>
        </w:rPr>
        <w:t xml:space="preserve">w dniu …………………….na odległość*/poza lokalem </w:t>
      </w:r>
      <w:r w:rsidR="000F3680">
        <w:rPr>
          <w:rFonts w:ascii="Arial" w:hAnsi="Arial" w:cs="Arial"/>
          <w:sz w:val="22"/>
          <w:szCs w:val="22"/>
        </w:rPr>
        <w:t>sklepu</w:t>
      </w:r>
      <w:r w:rsidRPr="005E56C0">
        <w:rPr>
          <w:rFonts w:ascii="Arial" w:hAnsi="Arial" w:cs="Arial"/>
          <w:sz w:val="22"/>
          <w:szCs w:val="22"/>
        </w:rPr>
        <w:t>*</w:t>
      </w:r>
      <w:r w:rsidR="00350296" w:rsidRPr="005E56C0">
        <w:rPr>
          <w:rFonts w:ascii="Arial" w:hAnsi="Arial" w:cs="Arial"/>
          <w:sz w:val="22"/>
          <w:szCs w:val="22"/>
        </w:rPr>
        <w:t xml:space="preserve"> bez podania przyczyny</w:t>
      </w:r>
      <w:r w:rsidRPr="005E56C0">
        <w:rPr>
          <w:rFonts w:ascii="Arial" w:hAnsi="Arial" w:cs="Arial"/>
          <w:sz w:val="22"/>
          <w:szCs w:val="22"/>
        </w:rPr>
        <w:t xml:space="preserve">.  </w:t>
      </w:r>
    </w:p>
    <w:p w14:paraId="310A5EFC" w14:textId="77777777" w:rsidR="00651EF5" w:rsidRDefault="00651EF5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EAB692" w14:textId="77777777" w:rsidR="000F3680" w:rsidRDefault="000F3680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zamówienia:……………………………………….</w:t>
      </w:r>
    </w:p>
    <w:p w14:paraId="486AF4C0" w14:textId="77777777" w:rsidR="00651EF5" w:rsidRDefault="00651EF5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3C5160" w14:textId="77777777" w:rsidR="000F3680" w:rsidRDefault="000F3680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Zwracam następujący towar:………………………………………………………………………………………….</w:t>
      </w:r>
    </w:p>
    <w:p w14:paraId="070AB1BC" w14:textId="77777777" w:rsidR="00651EF5" w:rsidRPr="005E56C0" w:rsidRDefault="00651EF5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513551" w14:textId="77777777" w:rsidR="00E33C4A" w:rsidRDefault="00E33C4A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284">
        <w:rPr>
          <w:rFonts w:ascii="Arial" w:hAnsi="Arial" w:cs="Arial"/>
          <w:sz w:val="22"/>
          <w:szCs w:val="22"/>
        </w:rPr>
        <w:t>Towar zwrócę stosownie do postanowień umowy.</w:t>
      </w:r>
    </w:p>
    <w:p w14:paraId="06772ADD" w14:textId="77777777" w:rsidR="00651EF5" w:rsidRDefault="00651EF5" w:rsidP="000F36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4B409DF" w14:textId="77777777" w:rsidR="000F3680" w:rsidRDefault="00A91C91" w:rsidP="000F3680">
      <w:pPr>
        <w:spacing w:before="120" w:line="360" w:lineRule="auto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</w:t>
      </w:r>
      <w:r w:rsidRPr="009A112C">
        <w:rPr>
          <w:rFonts w:ascii="Arial" w:hAnsi="Arial" w:cs="Arial"/>
          <w:iCs/>
          <w:sz w:val="22"/>
          <w:szCs w:val="22"/>
        </w:rPr>
        <w:t xml:space="preserve">roszę o zwrot </w:t>
      </w:r>
      <w:r w:rsidR="00651EF5">
        <w:rPr>
          <w:rFonts w:ascii="Arial" w:hAnsi="Arial" w:cs="Arial"/>
          <w:iCs/>
          <w:sz w:val="22"/>
          <w:szCs w:val="22"/>
        </w:rPr>
        <w:t>kwoty</w:t>
      </w:r>
      <w:r w:rsidRPr="009A112C">
        <w:rPr>
          <w:rFonts w:ascii="Arial" w:hAnsi="Arial" w:cs="Arial"/>
          <w:iCs/>
          <w:sz w:val="22"/>
          <w:szCs w:val="22"/>
        </w:rPr>
        <w:t xml:space="preserve"> na konto</w:t>
      </w:r>
      <w:r w:rsidR="000F5001">
        <w:rPr>
          <w:rFonts w:ascii="Arial" w:hAnsi="Arial" w:cs="Arial"/>
          <w:iCs/>
          <w:sz w:val="22"/>
          <w:szCs w:val="22"/>
        </w:rPr>
        <w:t>*</w:t>
      </w:r>
      <w:r w:rsidR="000F3680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……………………………………………………………………………….</w:t>
      </w:r>
    </w:p>
    <w:p w14:paraId="29EB8296" w14:textId="77777777" w:rsidR="00CC7807" w:rsidRDefault="00CC7807" w:rsidP="00CC7807">
      <w:pPr>
        <w:spacing w:before="120"/>
        <w:ind w:left="7090"/>
        <w:jc w:val="both"/>
        <w:rPr>
          <w:rFonts w:ascii="Arial" w:hAnsi="Arial" w:cs="Arial"/>
          <w:iCs/>
          <w:sz w:val="22"/>
          <w:szCs w:val="22"/>
        </w:rPr>
      </w:pPr>
    </w:p>
    <w:p w14:paraId="4AFD6E69" w14:textId="77777777" w:rsidR="00CC7807" w:rsidRDefault="00CC7807" w:rsidP="00CC7807">
      <w:pPr>
        <w:spacing w:before="120"/>
        <w:ind w:left="7090"/>
        <w:jc w:val="both"/>
        <w:rPr>
          <w:rFonts w:ascii="Arial" w:hAnsi="Arial" w:cs="Arial"/>
          <w:iCs/>
          <w:sz w:val="22"/>
          <w:szCs w:val="22"/>
        </w:rPr>
      </w:pPr>
    </w:p>
    <w:p w14:paraId="77819BA4" w14:textId="77777777" w:rsidR="00CC7807" w:rsidRDefault="00CC7807" w:rsidP="00CC7807">
      <w:pPr>
        <w:spacing w:before="120"/>
        <w:ind w:left="709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</w:t>
      </w:r>
    </w:p>
    <w:p w14:paraId="423CD931" w14:textId="77777777" w:rsidR="00CC7807" w:rsidRDefault="00CC7807" w:rsidP="00CC7807">
      <w:pPr>
        <w:spacing w:before="120"/>
        <w:ind w:left="709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Podpis konsumenta</w:t>
      </w:r>
    </w:p>
    <w:p w14:paraId="3364F4F5" w14:textId="77777777" w:rsidR="00CC7807" w:rsidRDefault="00CC7807" w:rsidP="000E642A">
      <w:pPr>
        <w:spacing w:before="120"/>
        <w:jc w:val="both"/>
        <w:rPr>
          <w:rFonts w:ascii="Arial" w:hAnsi="Arial" w:cs="Arial"/>
          <w:iCs/>
          <w:sz w:val="18"/>
          <w:szCs w:val="18"/>
        </w:rPr>
      </w:pPr>
    </w:p>
    <w:p w14:paraId="431631C5" w14:textId="77777777" w:rsidR="00CC7807" w:rsidRDefault="00CC7807" w:rsidP="000E642A">
      <w:pPr>
        <w:spacing w:before="120"/>
        <w:jc w:val="both"/>
        <w:rPr>
          <w:rFonts w:ascii="Arial" w:hAnsi="Arial" w:cs="Arial"/>
          <w:iCs/>
          <w:sz w:val="18"/>
          <w:szCs w:val="18"/>
        </w:rPr>
      </w:pPr>
    </w:p>
    <w:p w14:paraId="45803971" w14:textId="77777777" w:rsidR="00CC7807" w:rsidRDefault="00CC7807" w:rsidP="000E642A">
      <w:pPr>
        <w:spacing w:before="120"/>
        <w:jc w:val="both"/>
        <w:rPr>
          <w:rFonts w:ascii="Arial" w:hAnsi="Arial" w:cs="Arial"/>
          <w:iCs/>
          <w:sz w:val="18"/>
          <w:szCs w:val="18"/>
        </w:rPr>
      </w:pPr>
    </w:p>
    <w:p w14:paraId="63288CF3" w14:textId="77777777" w:rsidR="00CC7807" w:rsidRPr="00651EF5" w:rsidRDefault="00547C27" w:rsidP="000E642A">
      <w:pPr>
        <w:spacing w:before="120"/>
        <w:jc w:val="both"/>
        <w:rPr>
          <w:rFonts w:ascii="Arial" w:hAnsi="Arial" w:cs="Arial"/>
          <w:iCs/>
          <w:sz w:val="20"/>
          <w:szCs w:val="20"/>
          <w:u w:val="single"/>
        </w:rPr>
      </w:pPr>
      <w:r w:rsidRPr="00651EF5">
        <w:rPr>
          <w:rFonts w:ascii="Arial" w:hAnsi="Arial" w:cs="Arial"/>
          <w:iCs/>
          <w:sz w:val="20"/>
          <w:szCs w:val="20"/>
          <w:u w:val="single"/>
        </w:rPr>
        <w:t>Informacje dotyczące zwrotu:</w:t>
      </w:r>
    </w:p>
    <w:p w14:paraId="25B42B82" w14:textId="77777777" w:rsidR="00547C27" w:rsidRPr="00651EF5" w:rsidRDefault="00547C27" w:rsidP="00547C27">
      <w:pPr>
        <w:spacing w:before="120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51EF5">
        <w:rPr>
          <w:rFonts w:ascii="Arial" w:hAnsi="Arial" w:cs="Arial"/>
          <w:iCs/>
          <w:sz w:val="20"/>
          <w:szCs w:val="20"/>
        </w:rPr>
        <w:t xml:space="preserve">Zwrot należności nastąpi w terminie do 14 dni od dnia otrzymania przez nas paczki. Przesyłkę ze zwrotem można odebrać korzystając z usług dowolnego przewoźnika – Poczta Polska; DPD; DHL; InPost Kurier; InPost – paczkomat: </w:t>
      </w:r>
      <w:r w:rsidRPr="00651EF5">
        <w:rPr>
          <w:rFonts w:ascii="Arial" w:hAnsi="Arial" w:cs="Arial"/>
          <w:b/>
          <w:bCs/>
          <w:iCs/>
          <w:sz w:val="20"/>
          <w:szCs w:val="20"/>
        </w:rPr>
        <w:t>KSZ01G.</w:t>
      </w:r>
    </w:p>
    <w:p w14:paraId="0BF5DCEB" w14:textId="77777777" w:rsidR="00CC7807" w:rsidRDefault="00547C27" w:rsidP="000E642A">
      <w:pPr>
        <w:spacing w:before="120"/>
        <w:jc w:val="both"/>
        <w:rPr>
          <w:rFonts w:ascii="Arial" w:hAnsi="Arial" w:cs="Arial"/>
          <w:iCs/>
          <w:sz w:val="18"/>
          <w:szCs w:val="18"/>
        </w:rPr>
      </w:pPr>
      <w:r w:rsidRPr="00651EF5">
        <w:rPr>
          <w:rFonts w:ascii="Arial" w:hAnsi="Arial" w:cs="Arial"/>
          <w:b/>
          <w:bCs/>
          <w:iCs/>
          <w:sz w:val="20"/>
          <w:szCs w:val="20"/>
        </w:rPr>
        <w:t xml:space="preserve">Nie odbieramy przesyłek wysyłanych za pobraniem oraz nie informujemy o odebraniu przesyłki – jej statut można sprawdzić na stronie przewoźnika, którym została wysłana do nas paczka. </w:t>
      </w:r>
    </w:p>
    <w:sectPr w:rsidR="00CC7807" w:rsidSect="000F36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D2FC5" w14:textId="77777777" w:rsidR="0073635F" w:rsidRDefault="0073635F" w:rsidP="0067060D">
      <w:r>
        <w:separator/>
      </w:r>
    </w:p>
  </w:endnote>
  <w:endnote w:type="continuationSeparator" w:id="0">
    <w:p w14:paraId="67FF7C8F" w14:textId="77777777" w:rsidR="0073635F" w:rsidRDefault="0073635F" w:rsidP="0067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C9FA3" w14:textId="77777777" w:rsidR="0073635F" w:rsidRDefault="0073635F" w:rsidP="0067060D">
      <w:r>
        <w:separator/>
      </w:r>
    </w:p>
  </w:footnote>
  <w:footnote w:type="continuationSeparator" w:id="0">
    <w:p w14:paraId="2145C2BB" w14:textId="77777777" w:rsidR="0073635F" w:rsidRDefault="0073635F" w:rsidP="00670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2AA3"/>
    <w:multiLevelType w:val="hybridMultilevel"/>
    <w:tmpl w:val="7A462AA2"/>
    <w:lvl w:ilvl="0" w:tplc="78F0F7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E6A5F"/>
    <w:multiLevelType w:val="hybridMultilevel"/>
    <w:tmpl w:val="1BD40930"/>
    <w:lvl w:ilvl="0" w:tplc="78F0F7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63C73"/>
    <w:multiLevelType w:val="hybridMultilevel"/>
    <w:tmpl w:val="22F684DA"/>
    <w:lvl w:ilvl="0" w:tplc="4E6870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8C6F3B"/>
    <w:multiLevelType w:val="hybridMultilevel"/>
    <w:tmpl w:val="E6644C6E"/>
    <w:lvl w:ilvl="0" w:tplc="E33ADB1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834133">
    <w:abstractNumId w:val="2"/>
  </w:num>
  <w:num w:numId="2" w16cid:durableId="2060811730">
    <w:abstractNumId w:val="0"/>
  </w:num>
  <w:num w:numId="3" w16cid:durableId="68702470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3293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79"/>
    <w:rsid w:val="00007A5F"/>
    <w:rsid w:val="000C2198"/>
    <w:rsid w:val="000D063E"/>
    <w:rsid w:val="000E642A"/>
    <w:rsid w:val="000E768C"/>
    <w:rsid w:val="000F3680"/>
    <w:rsid w:val="000F5001"/>
    <w:rsid w:val="001663BC"/>
    <w:rsid w:val="001810FA"/>
    <w:rsid w:val="001A4724"/>
    <w:rsid w:val="0021459C"/>
    <w:rsid w:val="002257F5"/>
    <w:rsid w:val="002C43BF"/>
    <w:rsid w:val="00350296"/>
    <w:rsid w:val="003B7D5B"/>
    <w:rsid w:val="00412F54"/>
    <w:rsid w:val="004A463C"/>
    <w:rsid w:val="005037B5"/>
    <w:rsid w:val="00547C27"/>
    <w:rsid w:val="0059409C"/>
    <w:rsid w:val="005A2727"/>
    <w:rsid w:val="005E56C0"/>
    <w:rsid w:val="005F27E1"/>
    <w:rsid w:val="00651EF5"/>
    <w:rsid w:val="0067060D"/>
    <w:rsid w:val="0069535D"/>
    <w:rsid w:val="006D73BC"/>
    <w:rsid w:val="00710492"/>
    <w:rsid w:val="00720E29"/>
    <w:rsid w:val="0073635F"/>
    <w:rsid w:val="00837BB3"/>
    <w:rsid w:val="008B09FC"/>
    <w:rsid w:val="008C1169"/>
    <w:rsid w:val="009734EF"/>
    <w:rsid w:val="009B03AA"/>
    <w:rsid w:val="009D7284"/>
    <w:rsid w:val="00A07186"/>
    <w:rsid w:val="00A35720"/>
    <w:rsid w:val="00A91C91"/>
    <w:rsid w:val="00A9287D"/>
    <w:rsid w:val="00AD5B06"/>
    <w:rsid w:val="00B0452E"/>
    <w:rsid w:val="00B127E5"/>
    <w:rsid w:val="00B3127A"/>
    <w:rsid w:val="00B36193"/>
    <w:rsid w:val="00BF33D6"/>
    <w:rsid w:val="00BF63EF"/>
    <w:rsid w:val="00C4764D"/>
    <w:rsid w:val="00C75136"/>
    <w:rsid w:val="00C87DE9"/>
    <w:rsid w:val="00CA7932"/>
    <w:rsid w:val="00CC7807"/>
    <w:rsid w:val="00CD6A49"/>
    <w:rsid w:val="00CD7D79"/>
    <w:rsid w:val="00CF7962"/>
    <w:rsid w:val="00D23BF4"/>
    <w:rsid w:val="00D45D7C"/>
    <w:rsid w:val="00D519DD"/>
    <w:rsid w:val="00D76B1C"/>
    <w:rsid w:val="00E07B30"/>
    <w:rsid w:val="00E33C4A"/>
    <w:rsid w:val="00E5227B"/>
    <w:rsid w:val="00F67BB9"/>
    <w:rsid w:val="00F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51A5E"/>
  <w15:chartTrackingRefBased/>
  <w15:docId w15:val="{768E332E-591E-4FB9-874A-FF933D88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D7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7C27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0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7060D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7060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7060D"/>
    <w:rPr>
      <w:rFonts w:ascii="Times New Roman" w:eastAsia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463C"/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A463C"/>
    <w:rPr>
      <w:lang w:eastAsia="en-US"/>
    </w:rPr>
  </w:style>
  <w:style w:type="paragraph" w:styleId="Akapitzlist">
    <w:name w:val="List Paragraph"/>
    <w:basedOn w:val="Normalny"/>
    <w:uiPriority w:val="34"/>
    <w:qFormat/>
    <w:rsid w:val="004A463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przypisukocowego">
    <w:name w:val="endnote reference"/>
    <w:uiPriority w:val="99"/>
    <w:semiHidden/>
    <w:unhideWhenUsed/>
    <w:rsid w:val="004A463C"/>
    <w:rPr>
      <w:vertAlign w:val="superscript"/>
    </w:rPr>
  </w:style>
  <w:style w:type="character" w:styleId="Hipercze">
    <w:name w:val="Hyperlink"/>
    <w:uiPriority w:val="99"/>
    <w:unhideWhenUsed/>
    <w:rsid w:val="00547C2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547C27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9"/>
    <w:rsid w:val="00547C27"/>
    <w:rPr>
      <w:rFonts w:ascii="Aptos Display" w:eastAsia="Times New Roman" w:hAnsi="Aptos Display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5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tazja.urwise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C5936A93-DD2C-45D9-9815-86E4D5CD3EB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Links>
    <vt:vector size="6" baseType="variant">
      <vt:variant>
        <vt:i4>3407959</vt:i4>
      </vt:variant>
      <vt:variant>
        <vt:i4>0</vt:i4>
      </vt:variant>
      <vt:variant>
        <vt:i4>0</vt:i4>
      </vt:variant>
      <vt:variant>
        <vt:i4>5</vt:i4>
      </vt:variant>
      <vt:variant>
        <vt:lpwstr>mailto:fantazja.urwisek@gmail.com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Jaczyńska</dc:creator>
  <cp:keywords/>
  <cp:lastModifiedBy>Izabela Jonczyk</cp:lastModifiedBy>
  <cp:revision>2</cp:revision>
  <cp:lastPrinted>2026-07-24T08:38:00Z</cp:lastPrinted>
  <dcterms:created xsi:type="dcterms:W3CDTF">2026-09-02T14:14:00Z</dcterms:created>
  <dcterms:modified xsi:type="dcterms:W3CDTF">2026-09-02T14:14:00Z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09387f45-6640-4571-853c-391341f59269</vt:lpwstr>
  </property>
  <property fmtid="{D5CDD505-2E9C-101B-9397-08002B2CF9AE}" pid="3" name="bjSaver">
    <vt:lpwstr>hdJU6wq8ZpiOHQU+p5MF16wkLg1QQwY1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5" name="bjDocumentLabelXML-0">
    <vt:lpwstr>ames.com/2008/01/sie/internal/label"&gt;&lt;element uid="89790441-96e2-477c-afd4-1e96c2fd8935" value="" /&gt;&lt;/sisl&gt;</vt:lpwstr>
  </property>
  <property fmtid="{D5CDD505-2E9C-101B-9397-08002B2CF9AE}" pid="6" name="bjDocumentSecurityLabel">
    <vt:lpwstr>JAWNE</vt:lpwstr>
  </property>
  <property fmtid="{D5CDD505-2E9C-101B-9397-08002B2CF9AE}" pid="7" name="bjClsUserRVM">
    <vt:lpwstr>[]</vt:lpwstr>
  </property>
</Properties>
</file>